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AF" w:rsidRPr="008569AF" w:rsidRDefault="008569AF" w:rsidP="008569A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казе</w:t>
      </w:r>
      <w:r w:rsidR="00422B24" w:rsidRPr="008569AF">
        <w:rPr>
          <w:rFonts w:ascii="Times New Roman" w:hAnsi="Times New Roman" w:cs="Times New Roman"/>
          <w:bCs/>
          <w:sz w:val="24"/>
          <w:szCs w:val="24"/>
        </w:rPr>
        <w:t>нное  дошкольное образовательное учреждение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B24" w:rsidRPr="008569AF">
        <w:rPr>
          <w:rFonts w:ascii="Times New Roman" w:hAnsi="Times New Roman" w:cs="Times New Roman"/>
          <w:bCs/>
          <w:sz w:val="24"/>
          <w:szCs w:val="24"/>
        </w:rPr>
        <w:t>детский сад № 52</w:t>
      </w:r>
    </w:p>
    <w:p w:rsidR="00422B24" w:rsidRPr="008569AF" w:rsidRDefault="008569AF" w:rsidP="008569A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22B24" w:rsidRPr="008569AF">
        <w:rPr>
          <w:rFonts w:ascii="Times New Roman" w:hAnsi="Times New Roman" w:cs="Times New Roman"/>
          <w:bCs/>
          <w:sz w:val="24"/>
          <w:szCs w:val="24"/>
        </w:rPr>
        <w:t xml:space="preserve"> Дружинино</w:t>
      </w:r>
    </w:p>
    <w:p w:rsidR="00422B24" w:rsidRPr="008569AF" w:rsidRDefault="00422B24" w:rsidP="008569AF">
      <w:pPr>
        <w:pStyle w:val="a3"/>
        <w:spacing w:before="0" w:beforeAutospacing="0" w:after="0" w:afterAutospacing="0"/>
        <w:ind w:firstLine="708"/>
        <w:jc w:val="center"/>
        <w:rPr>
          <w:rStyle w:val="a4"/>
          <w:color w:val="676A6C"/>
        </w:rPr>
      </w:pPr>
    </w:p>
    <w:p w:rsidR="00422B24" w:rsidRPr="008569AF" w:rsidRDefault="00422B24" w:rsidP="008569A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22B24" w:rsidRPr="008569AF" w:rsidRDefault="00422B24" w:rsidP="008569A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F6594F" w:rsidRPr="008569AF" w:rsidRDefault="00F6594F" w:rsidP="008569A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569AF" w:rsidRDefault="008569A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6594F" w:rsidRPr="008569AF" w:rsidRDefault="00F242BE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Конспект НОД для детей</w:t>
      </w:r>
    </w:p>
    <w:p w:rsidR="00F6594F" w:rsidRPr="008569AF" w:rsidRDefault="00F242BE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группы </w:t>
      </w:r>
      <w:r w:rsidR="00F6594F" w:rsidRP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раннего возраста(2)</w:t>
      </w:r>
    </w:p>
    <w:p w:rsidR="00F242BE" w:rsidRPr="008569AF" w:rsidRDefault="00F6594F" w:rsidP="00856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Тема:</w:t>
      </w:r>
      <w:r w:rsid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F242BE" w:rsidRP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«Снежок порхает, кружится</w:t>
      </w:r>
      <w:r w:rsid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…</w:t>
      </w:r>
      <w:r w:rsidR="00F242BE" w:rsidRPr="008569A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</w:t>
      </w: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69AF" w:rsidRDefault="00F6594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8569AF" w:rsidRDefault="008569A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69AF" w:rsidRDefault="008569A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69AF" w:rsidRDefault="008569A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69AF" w:rsidRDefault="008569A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69AF" w:rsidRDefault="008569A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Воспитатель:</w:t>
      </w:r>
    </w:p>
    <w:p w:rsidR="00F6594F" w:rsidRPr="008569AF" w:rsidRDefault="00F6594F" w:rsidP="008569A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</w:t>
      </w:r>
      <w:proofErr w:type="spell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Жаркова</w:t>
      </w:r>
      <w:proofErr w:type="spell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М.Н.</w:t>
      </w:r>
    </w:p>
    <w:p w:rsidR="00F6594F" w:rsidRPr="008569AF" w:rsidRDefault="00F6594F" w:rsidP="008569A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594F" w:rsidRPr="008569AF" w:rsidRDefault="00F6594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69AF" w:rsidRPr="008569AF" w:rsidRDefault="008569AF" w:rsidP="008569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6594F" w:rsidRPr="008569AF" w:rsidRDefault="008569AF" w:rsidP="008569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2019г</w:t>
      </w:r>
    </w:p>
    <w:p w:rsidR="008569AF" w:rsidRDefault="008569AF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Образовательная область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Художественно-эстетическое развитие.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 деятельности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Изобразительная деятельность. Рисование.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Возрастная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группа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группа</w:t>
      </w:r>
      <w:r w:rsidR="00491E69"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раннего возраста 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Снежок порхает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кружится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Формировать умения изображать предметы и </w:t>
      </w:r>
      <w:r w:rsidR="00491E69"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явления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окружающей жизни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Программное содержание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формировать умение создавать образ снегопада. Закрепить умение рисовать пятнышки ватными палочками-тампонами; представление о белом цвете.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чувство цвета и ритма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Воспитывать интерес к природе и отображению своих впечатлений в </w:t>
      </w:r>
      <w:proofErr w:type="spell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изодеятельности</w:t>
      </w:r>
      <w:proofErr w:type="spell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Панно </w:t>
      </w:r>
      <w:r w:rsidR="00491E69"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«Поселок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ватные палочк</w:t>
      </w:r>
      <w:proofErr w:type="gram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тампоны; салфетки, гуашь белого цвета; магнитофон, сундучок,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 из салфеток</w:t>
      </w:r>
      <w:r w:rsidR="00491E69"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деятельности: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музыка 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«Метель»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Ой, ребята! Что вы слышите?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Кружится и хохочет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Вьюга за окном.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опуститься хочет,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ветер не дает.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весело деревьям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каждому кусту,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 как смешинки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Танцуют на лету!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Ребята! Какое время года сейчас 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Зима.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бывает зимой?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Идет снег.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окошком темным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Чудо из чудес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Белые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 падают с небес 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 к нам залетела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одна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снежинка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делают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Летят.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Давайте и мы превратимся </w:t>
      </w:r>
      <w:proofErr w:type="gram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снежинок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Кружатся снежинки 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8569AF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кружатся на носочках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воздухе морозном.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Падают на землю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кружевные звезды 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(приседают)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одна упала 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(ловят воображаемую </w:t>
      </w:r>
      <w:r w:rsidRPr="008569AF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снежинку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накрывают ладошкой)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мою ладошку.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не тай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снежинка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Подожди немножко.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060D3"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Дети! К нам в поселок  тоже пришла зима. Давайте 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нарисуем</w:t>
      </w:r>
      <w:r w:rsidR="00F060D3"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снежинки.</w:t>
      </w:r>
    </w:p>
    <w:p w:rsidR="00F242BE" w:rsidRPr="008569AF" w:rsidRDefault="00F060D3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Рассмотрим </w:t>
      </w:r>
      <w:proofErr w:type="gram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идет снег.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Идет снег.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 идет снег.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Белый снег пушистый в воздухе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кружится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на землю тихо. падает </w:t>
      </w:r>
      <w:proofErr w:type="gram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ложится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Какого цвета снег?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Белого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Белые.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что похож снег?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вату, молоко…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меня есть краска, какого цвета?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Белого.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мы можем нарисовать такой краской?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Снег.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Проходите к столу</w:t>
      </w:r>
      <w:proofErr w:type="gram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., 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лежит панно </w:t>
      </w:r>
      <w:r w:rsidR="00D47050"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«Поселок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Сейчас и мы с вами нарисуем снег. Возьмите палочки 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(показ)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воздухе показать</w:t>
      </w:r>
      <w:proofErr w:type="gramStart"/>
      <w:r w:rsidR="00491E69"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будем рисовать снег. Нужно окунуть в краску палочку чуть-чуть.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Рисуют. Звучит музыка.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какие молодцы. Сколько нарисовали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снежков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Какой красивый снег сыплется с неба. Как его много, как будто волшебная сказка к нам пришла. С вашей помощью к нам скоро прилетит большая туча и насыплет много-много снега.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меня есть волшебная коробочка, а в ней много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снежинок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мы их заставим лететь и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кружиться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подуем на них, и посмотрим, как они ложатся на пол. </w:t>
      </w:r>
      <w:r w:rsidRPr="008569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(Дыхательная гимнастика)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 неба падают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белые пушинки,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Покрывая все кругом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Мягким бархатным ковром.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дуют на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произошло?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 полетели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</w:t>
      </w:r>
      <w:proofErr w:type="gramEnd"/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 </w:t>
      </w:r>
      <w:r w:rsidRPr="008569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Легкие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Вот сколько снега у нас! Вам понравилось?</w:t>
      </w:r>
    </w:p>
    <w:p w:rsidR="00F242BE" w:rsidRPr="008569AF" w:rsidRDefault="00F242BE" w:rsidP="00856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569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956BA9" w:rsidRPr="008569AF" w:rsidRDefault="00956BA9" w:rsidP="0085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6BA9" w:rsidRPr="008569AF" w:rsidSect="0095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2BE"/>
    <w:rsid w:val="003B013F"/>
    <w:rsid w:val="00422B24"/>
    <w:rsid w:val="00491E69"/>
    <w:rsid w:val="008569AF"/>
    <w:rsid w:val="00956BA9"/>
    <w:rsid w:val="00A60194"/>
    <w:rsid w:val="00A97096"/>
    <w:rsid w:val="00D47050"/>
    <w:rsid w:val="00DD13F6"/>
    <w:rsid w:val="00EC2206"/>
    <w:rsid w:val="00F060D3"/>
    <w:rsid w:val="00F242BE"/>
    <w:rsid w:val="00F6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A9"/>
  </w:style>
  <w:style w:type="paragraph" w:styleId="1">
    <w:name w:val="heading 1"/>
    <w:basedOn w:val="a"/>
    <w:link w:val="10"/>
    <w:uiPriority w:val="9"/>
    <w:qFormat/>
    <w:rsid w:val="00F24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4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4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2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2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C5563-99B3-44FB-9FF3-003CE3CB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2019-12-16T09:11:00Z</dcterms:created>
  <dcterms:modified xsi:type="dcterms:W3CDTF">2020-03-19T04:15:00Z</dcterms:modified>
</cp:coreProperties>
</file>